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lang w:eastAsia="zh-CN"/>
        </w:rPr>
      </w:pPr>
      <w:r>
        <w:rPr>
          <w:rFonts w:hint="eastAsia"/>
          <w:bCs/>
          <w:sz w:val="32"/>
          <w:szCs w:val="28"/>
        </w:rPr>
        <w:t xml:space="preserve">  </w:t>
      </w:r>
      <w:r>
        <w:rPr>
          <w:rFonts w:hint="eastAsia"/>
        </w:rPr>
        <w:t xml:space="preserve"> </w:t>
      </w:r>
      <w:bookmarkStart w:id="0" w:name="_Toc476667687"/>
      <w:r>
        <w:rPr>
          <w:rFonts w:hint="eastAsia"/>
        </w:rPr>
        <w:t>江苏科技大学课堂教学听课评价记录表</w:t>
      </w:r>
      <w:bookmarkEnd w:id="0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593"/>
        <w:gridCol w:w="116"/>
        <w:gridCol w:w="550"/>
        <w:gridCol w:w="630"/>
        <w:gridCol w:w="732"/>
        <w:gridCol w:w="1155"/>
        <w:gridCol w:w="51"/>
        <w:gridCol w:w="284"/>
        <w:gridCol w:w="298"/>
        <w:gridCol w:w="207"/>
        <w:gridCol w:w="629"/>
        <w:gridCol w:w="567"/>
        <w:gridCol w:w="708"/>
        <w:gridCol w:w="709"/>
        <w:gridCol w:w="355"/>
        <w:gridCol w:w="354"/>
        <w:gridCol w:w="381"/>
        <w:gridCol w:w="328"/>
        <w:gridCol w:w="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1260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课程名称</w:t>
            </w:r>
          </w:p>
        </w:tc>
        <w:tc>
          <w:tcPr>
            <w:tcW w:w="4023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开课单位</w:t>
            </w:r>
          </w:p>
        </w:tc>
        <w:tc>
          <w:tcPr>
            <w:tcW w:w="3472" w:type="dxa"/>
            <w:gridSpan w:val="7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260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主讲教师</w:t>
            </w:r>
          </w:p>
        </w:tc>
        <w:tc>
          <w:tcPr>
            <w:tcW w:w="351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上课地点</w:t>
            </w:r>
          </w:p>
        </w:tc>
        <w:tc>
          <w:tcPr>
            <w:tcW w:w="4039" w:type="dxa"/>
            <w:gridSpan w:val="8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260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上课班级</w:t>
            </w:r>
          </w:p>
        </w:tc>
        <w:tc>
          <w:tcPr>
            <w:tcW w:w="202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听课时间</w:t>
            </w:r>
          </w:p>
        </w:tc>
        <w:tc>
          <w:tcPr>
            <w:tcW w:w="3808" w:type="dxa"/>
            <w:gridSpan w:val="9"/>
            <w:vAlign w:val="center"/>
          </w:tcPr>
          <w:p>
            <w:pPr>
              <w:ind w:firstLine="520" w:firstLineChars="24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 / 第   周星期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节次</w:t>
            </w:r>
          </w:p>
        </w:tc>
        <w:tc>
          <w:tcPr>
            <w:tcW w:w="965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60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讲授内容</w:t>
            </w:r>
          </w:p>
        </w:tc>
        <w:tc>
          <w:tcPr>
            <w:tcW w:w="8691" w:type="dxa"/>
            <w:gridSpan w:val="18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7187" w:type="dxa"/>
            <w:gridSpan w:val="14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  价  项  目</w:t>
            </w:r>
          </w:p>
        </w:tc>
        <w:tc>
          <w:tcPr>
            <w:tcW w:w="2764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单项评价（√）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7187" w:type="dxa"/>
            <w:gridSpan w:val="14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很好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好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一般</w:t>
            </w: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667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师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育人</w:t>
            </w:r>
          </w:p>
        </w:tc>
        <w:tc>
          <w:tcPr>
            <w:tcW w:w="5811" w:type="dxa"/>
            <w:gridSpan w:val="11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践行立德树人，注重品质教育，培育社会主义核心价值观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66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过程</w:t>
            </w:r>
          </w:p>
        </w:tc>
        <w:tc>
          <w:tcPr>
            <w:tcW w:w="5811" w:type="dxa"/>
            <w:gridSpan w:val="11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教学目标明确清晰，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教学环节设计安排合理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66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精神饱满，授课内容充实，讲解娴熟准确，理论联系实际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66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注重启发式教学和师生互动，注重学习方法指导和能力培养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66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课件制作质量高，信息化手段及板书辅助教学效果好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67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1" w:type="dxa"/>
            <w:gridSpan w:val="11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密切关注学生听课及理解状态，管控驾驭课堂能力强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7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1376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学生状态</w:t>
            </w:r>
          </w:p>
        </w:tc>
        <w:tc>
          <w:tcPr>
            <w:tcW w:w="3402" w:type="dxa"/>
            <w:gridSpan w:val="6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专注听课，认真学习，积极思考</w:t>
            </w:r>
          </w:p>
        </w:tc>
        <w:tc>
          <w:tcPr>
            <w:tcW w:w="5173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总体很好（  ）  大部分很好（  ）  半数较好（  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少部分好（  ）  总体不好（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2" w:hRule="atLeast"/>
          <w:jc w:val="center"/>
        </w:trPr>
        <w:tc>
          <w:tcPr>
            <w:tcW w:w="4494" w:type="dxa"/>
            <w:gridSpan w:val="8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总体评价（√）</w:t>
            </w:r>
          </w:p>
          <w:p>
            <w:pPr>
              <w:spacing w:line="260" w:lineRule="exact"/>
              <w:ind w:leftChars="-71" w:hanging="149" w:hangingChars="83"/>
              <w:jc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 xml:space="preserve"> 注：（1）教书育人评价为“不好”，直接认定不合格</w:t>
            </w:r>
          </w:p>
          <w:p>
            <w:pPr>
              <w:spacing w:line="260" w:lineRule="exact"/>
              <w:ind w:leftChars="-71" w:hanging="149" w:hangingChars="83"/>
              <w:jc w:val="center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 xml:space="preserve">     （2）学生状态评价“总体很好”、“大部分很好”，</w:t>
            </w:r>
          </w:p>
          <w:p>
            <w:pPr>
              <w:spacing w:line="260" w:lineRule="exact"/>
              <w:ind w:leftChars="-71" w:hanging="149" w:hangingChars="8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21"/>
              </w:rPr>
              <w:t xml:space="preserve">      方可评为优+或优；“总体不好”，须评为良及以下</w:t>
            </w:r>
          </w:p>
        </w:tc>
        <w:tc>
          <w:tcPr>
            <w:tcW w:w="5457" w:type="dxa"/>
            <w:gridSpan w:val="12"/>
            <w:tcBorders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62" w:beforeLines="20" w:line="360" w:lineRule="auto"/>
              <w:ind w:firstLine="138" w:firstLineChars="6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优+（  ）  优 （  ）  良+ （  ）  良 （  ）</w:t>
            </w:r>
          </w:p>
          <w:p>
            <w:pPr>
              <w:spacing w:before="156" w:beforeLines="50" w:line="360" w:lineRule="auto"/>
              <w:ind w:firstLine="138" w:firstLineChars="6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中+（  ）  中 （  ）  合格（  ）  不合格（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1926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before="156" w:beforeLines="5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教学环境、设备</w:t>
            </w:r>
          </w:p>
          <w:p>
            <w:pPr>
              <w:spacing w:before="62" w:beforeLines="2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设施保障情况</w:t>
            </w:r>
          </w:p>
          <w:p>
            <w:pPr>
              <w:spacing w:line="240" w:lineRule="exact"/>
              <w:ind w:firstLine="5880" w:firstLineChars="28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25" w:type="dxa"/>
            <w:gridSpan w:val="16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56" w:beforeLines="50"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正    常（  ） </w:t>
            </w:r>
          </w:p>
          <w:p>
            <w:pPr>
              <w:spacing w:before="156" w:beforeLines="50"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存在问题（  ）  问题描述：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1" w:hRule="atLeast"/>
          <w:jc w:val="center"/>
        </w:trPr>
        <w:tc>
          <w:tcPr>
            <w:tcW w:w="9951" w:type="dxa"/>
            <w:gridSpan w:val="20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56" w:beforeLines="50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对课堂教学或其他相关方面的具体意见、建议：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376" w:type="dxa"/>
            <w:gridSpan w:val="3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听课人</w:t>
            </w:r>
          </w:p>
          <w:p>
            <w:pPr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118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2520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1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</w:tc>
        <w:tc>
          <w:tcPr>
            <w:tcW w:w="2764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376" w:type="dxa"/>
            <w:gridSpan w:val="3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称</w:t>
            </w:r>
          </w:p>
        </w:tc>
        <w:tc>
          <w:tcPr>
            <w:tcW w:w="2520" w:type="dxa"/>
            <w:gridSpan w:val="5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1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 务</w:t>
            </w:r>
          </w:p>
        </w:tc>
        <w:tc>
          <w:tcPr>
            <w:tcW w:w="2764" w:type="dxa"/>
            <w:gridSpan w:val="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exact"/>
        <w:ind w:right="210"/>
        <w:rPr>
          <w:rFonts w:ascii="宋体" w:hAnsi="宋体"/>
          <w:szCs w:val="21"/>
        </w:rPr>
      </w:pPr>
      <w:bookmarkStart w:id="1" w:name="_GoBack"/>
      <w:bookmarkEnd w:id="1"/>
    </w:p>
    <w:sectPr>
      <w:headerReference r:id="rId3" w:type="default"/>
      <w:footerReference r:id="rId4" w:type="default"/>
      <w:pgSz w:w="11907" w:h="16840"/>
      <w:pgMar w:top="993" w:right="794" w:bottom="709" w:left="794" w:header="0" w:footer="113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xZThlYjc4ZGVmYTA4NWNlMjgzY2U2YjM2MjMxNjAifQ=="/>
  </w:docVars>
  <w:rsids>
    <w:rsidRoot w:val="00A354AE"/>
    <w:rsid w:val="000002AE"/>
    <w:rsid w:val="0000210F"/>
    <w:rsid w:val="00010C93"/>
    <w:rsid w:val="00012878"/>
    <w:rsid w:val="0001653B"/>
    <w:rsid w:val="0002391A"/>
    <w:rsid w:val="00023FE7"/>
    <w:rsid w:val="00031BFD"/>
    <w:rsid w:val="000326FE"/>
    <w:rsid w:val="00034804"/>
    <w:rsid w:val="000348F9"/>
    <w:rsid w:val="00035349"/>
    <w:rsid w:val="0003593D"/>
    <w:rsid w:val="0003787C"/>
    <w:rsid w:val="00040990"/>
    <w:rsid w:val="0004178C"/>
    <w:rsid w:val="00046554"/>
    <w:rsid w:val="000508DD"/>
    <w:rsid w:val="00050E94"/>
    <w:rsid w:val="000544B4"/>
    <w:rsid w:val="00054730"/>
    <w:rsid w:val="00061979"/>
    <w:rsid w:val="000623CA"/>
    <w:rsid w:val="00063F76"/>
    <w:rsid w:val="00067739"/>
    <w:rsid w:val="00070D18"/>
    <w:rsid w:val="00075521"/>
    <w:rsid w:val="000820D4"/>
    <w:rsid w:val="0008311B"/>
    <w:rsid w:val="00084DC9"/>
    <w:rsid w:val="00087461"/>
    <w:rsid w:val="00092DD7"/>
    <w:rsid w:val="000946C8"/>
    <w:rsid w:val="000A0318"/>
    <w:rsid w:val="000A252D"/>
    <w:rsid w:val="000A3238"/>
    <w:rsid w:val="000A3E98"/>
    <w:rsid w:val="000A572D"/>
    <w:rsid w:val="000A711C"/>
    <w:rsid w:val="000B5B19"/>
    <w:rsid w:val="000C1B89"/>
    <w:rsid w:val="000C3F15"/>
    <w:rsid w:val="000C5C69"/>
    <w:rsid w:val="000C621A"/>
    <w:rsid w:val="000D62CE"/>
    <w:rsid w:val="000D774B"/>
    <w:rsid w:val="000E1E40"/>
    <w:rsid w:val="000E2F7C"/>
    <w:rsid w:val="000E4033"/>
    <w:rsid w:val="000E437A"/>
    <w:rsid w:val="000E66E6"/>
    <w:rsid w:val="000E76F6"/>
    <w:rsid w:val="000F6223"/>
    <w:rsid w:val="00100329"/>
    <w:rsid w:val="001068C1"/>
    <w:rsid w:val="00114411"/>
    <w:rsid w:val="00115AB9"/>
    <w:rsid w:val="0011701F"/>
    <w:rsid w:val="0012141F"/>
    <w:rsid w:val="0012261B"/>
    <w:rsid w:val="00124D21"/>
    <w:rsid w:val="00125E0B"/>
    <w:rsid w:val="00131DB8"/>
    <w:rsid w:val="0013474B"/>
    <w:rsid w:val="00135809"/>
    <w:rsid w:val="00137C5D"/>
    <w:rsid w:val="001408E2"/>
    <w:rsid w:val="001456A4"/>
    <w:rsid w:val="001468F3"/>
    <w:rsid w:val="00154217"/>
    <w:rsid w:val="00154CC7"/>
    <w:rsid w:val="0015608B"/>
    <w:rsid w:val="00157BB0"/>
    <w:rsid w:val="001607B6"/>
    <w:rsid w:val="0017035A"/>
    <w:rsid w:val="0017061E"/>
    <w:rsid w:val="00173CC2"/>
    <w:rsid w:val="0017465F"/>
    <w:rsid w:val="00176B44"/>
    <w:rsid w:val="00177D96"/>
    <w:rsid w:val="00180948"/>
    <w:rsid w:val="001842D7"/>
    <w:rsid w:val="00190651"/>
    <w:rsid w:val="00190F3C"/>
    <w:rsid w:val="001920BC"/>
    <w:rsid w:val="00193F75"/>
    <w:rsid w:val="00195C42"/>
    <w:rsid w:val="00197F51"/>
    <w:rsid w:val="001A29FD"/>
    <w:rsid w:val="001A2D21"/>
    <w:rsid w:val="001A300C"/>
    <w:rsid w:val="001A5940"/>
    <w:rsid w:val="001C1005"/>
    <w:rsid w:val="001C14DD"/>
    <w:rsid w:val="001C50D5"/>
    <w:rsid w:val="001C661F"/>
    <w:rsid w:val="001D2F6E"/>
    <w:rsid w:val="001D3E8C"/>
    <w:rsid w:val="001D56A4"/>
    <w:rsid w:val="001D659D"/>
    <w:rsid w:val="001E3CB8"/>
    <w:rsid w:val="001E4338"/>
    <w:rsid w:val="001E5675"/>
    <w:rsid w:val="001E78F0"/>
    <w:rsid w:val="001F010C"/>
    <w:rsid w:val="001F03FB"/>
    <w:rsid w:val="001F13DD"/>
    <w:rsid w:val="001F5A8D"/>
    <w:rsid w:val="001F674B"/>
    <w:rsid w:val="001F67AE"/>
    <w:rsid w:val="001F7B74"/>
    <w:rsid w:val="00200EEB"/>
    <w:rsid w:val="002052B0"/>
    <w:rsid w:val="00205513"/>
    <w:rsid w:val="00207CD6"/>
    <w:rsid w:val="00212D87"/>
    <w:rsid w:val="002164A8"/>
    <w:rsid w:val="002224A9"/>
    <w:rsid w:val="00224195"/>
    <w:rsid w:val="00225A30"/>
    <w:rsid w:val="00227BF2"/>
    <w:rsid w:val="00233C45"/>
    <w:rsid w:val="002369FA"/>
    <w:rsid w:val="00241637"/>
    <w:rsid w:val="0024286B"/>
    <w:rsid w:val="002439AF"/>
    <w:rsid w:val="002441C2"/>
    <w:rsid w:val="002447E8"/>
    <w:rsid w:val="00250FA1"/>
    <w:rsid w:val="0025109B"/>
    <w:rsid w:val="002560C5"/>
    <w:rsid w:val="002635F2"/>
    <w:rsid w:val="00264244"/>
    <w:rsid w:val="0027022C"/>
    <w:rsid w:val="00276AB8"/>
    <w:rsid w:val="00277612"/>
    <w:rsid w:val="002776CE"/>
    <w:rsid w:val="0028076E"/>
    <w:rsid w:val="002921F1"/>
    <w:rsid w:val="002A238D"/>
    <w:rsid w:val="002A3945"/>
    <w:rsid w:val="002A51EC"/>
    <w:rsid w:val="002A6781"/>
    <w:rsid w:val="002B5C62"/>
    <w:rsid w:val="002D56A3"/>
    <w:rsid w:val="002E1F41"/>
    <w:rsid w:val="002E66D4"/>
    <w:rsid w:val="002F26B9"/>
    <w:rsid w:val="002F3AA4"/>
    <w:rsid w:val="002F5198"/>
    <w:rsid w:val="002F5327"/>
    <w:rsid w:val="00307AB4"/>
    <w:rsid w:val="00311D69"/>
    <w:rsid w:val="00312599"/>
    <w:rsid w:val="003128F9"/>
    <w:rsid w:val="0031578D"/>
    <w:rsid w:val="00315D55"/>
    <w:rsid w:val="00315DC7"/>
    <w:rsid w:val="00315EA8"/>
    <w:rsid w:val="00321CC5"/>
    <w:rsid w:val="003244EC"/>
    <w:rsid w:val="00324ECB"/>
    <w:rsid w:val="0033688A"/>
    <w:rsid w:val="00341224"/>
    <w:rsid w:val="003413F6"/>
    <w:rsid w:val="00341624"/>
    <w:rsid w:val="00342783"/>
    <w:rsid w:val="00344B56"/>
    <w:rsid w:val="00345661"/>
    <w:rsid w:val="00347925"/>
    <w:rsid w:val="00351EB6"/>
    <w:rsid w:val="003606CB"/>
    <w:rsid w:val="00363F08"/>
    <w:rsid w:val="00364D33"/>
    <w:rsid w:val="0036568E"/>
    <w:rsid w:val="00372AB7"/>
    <w:rsid w:val="00375329"/>
    <w:rsid w:val="00377606"/>
    <w:rsid w:val="003825B6"/>
    <w:rsid w:val="003876C1"/>
    <w:rsid w:val="00390B38"/>
    <w:rsid w:val="00393E71"/>
    <w:rsid w:val="003A0A8C"/>
    <w:rsid w:val="003A1B4A"/>
    <w:rsid w:val="003A3055"/>
    <w:rsid w:val="003B0119"/>
    <w:rsid w:val="003B0E62"/>
    <w:rsid w:val="003B4A0D"/>
    <w:rsid w:val="003B5B5E"/>
    <w:rsid w:val="003C161C"/>
    <w:rsid w:val="003C2050"/>
    <w:rsid w:val="003C6A4C"/>
    <w:rsid w:val="003C75AE"/>
    <w:rsid w:val="003D4B22"/>
    <w:rsid w:val="003D7C48"/>
    <w:rsid w:val="003D7F5A"/>
    <w:rsid w:val="003E1B59"/>
    <w:rsid w:val="003E3215"/>
    <w:rsid w:val="003E4D53"/>
    <w:rsid w:val="003F50F5"/>
    <w:rsid w:val="00405170"/>
    <w:rsid w:val="0040521D"/>
    <w:rsid w:val="004066F3"/>
    <w:rsid w:val="0040745D"/>
    <w:rsid w:val="00407B4E"/>
    <w:rsid w:val="00414709"/>
    <w:rsid w:val="004149DA"/>
    <w:rsid w:val="00414DD4"/>
    <w:rsid w:val="00415BC0"/>
    <w:rsid w:val="00421294"/>
    <w:rsid w:val="00424DBE"/>
    <w:rsid w:val="004253D2"/>
    <w:rsid w:val="0042555C"/>
    <w:rsid w:val="00425A57"/>
    <w:rsid w:val="0042706D"/>
    <w:rsid w:val="00430831"/>
    <w:rsid w:val="00430ABD"/>
    <w:rsid w:val="00433EE5"/>
    <w:rsid w:val="004351F7"/>
    <w:rsid w:val="00440D8C"/>
    <w:rsid w:val="00441227"/>
    <w:rsid w:val="0044396C"/>
    <w:rsid w:val="00444589"/>
    <w:rsid w:val="00444AF2"/>
    <w:rsid w:val="004512B0"/>
    <w:rsid w:val="004519FF"/>
    <w:rsid w:val="00457FB7"/>
    <w:rsid w:val="0046238C"/>
    <w:rsid w:val="00463E63"/>
    <w:rsid w:val="004715FF"/>
    <w:rsid w:val="00473348"/>
    <w:rsid w:val="0047405C"/>
    <w:rsid w:val="00480433"/>
    <w:rsid w:val="00480577"/>
    <w:rsid w:val="004808C7"/>
    <w:rsid w:val="00484F6F"/>
    <w:rsid w:val="0048581C"/>
    <w:rsid w:val="00487CC4"/>
    <w:rsid w:val="0049647C"/>
    <w:rsid w:val="004A055C"/>
    <w:rsid w:val="004A6266"/>
    <w:rsid w:val="004A6B95"/>
    <w:rsid w:val="004B0874"/>
    <w:rsid w:val="004B1087"/>
    <w:rsid w:val="004B7C29"/>
    <w:rsid w:val="004C0850"/>
    <w:rsid w:val="004C1AFC"/>
    <w:rsid w:val="004C4E37"/>
    <w:rsid w:val="004C5000"/>
    <w:rsid w:val="004D17F8"/>
    <w:rsid w:val="004D6E61"/>
    <w:rsid w:val="004E1168"/>
    <w:rsid w:val="004E692E"/>
    <w:rsid w:val="004F17BD"/>
    <w:rsid w:val="004F4470"/>
    <w:rsid w:val="004F465E"/>
    <w:rsid w:val="004F47E0"/>
    <w:rsid w:val="004F569E"/>
    <w:rsid w:val="00505EB5"/>
    <w:rsid w:val="00510462"/>
    <w:rsid w:val="00511F9D"/>
    <w:rsid w:val="005136D1"/>
    <w:rsid w:val="00514D2C"/>
    <w:rsid w:val="00516101"/>
    <w:rsid w:val="0051740D"/>
    <w:rsid w:val="0052527E"/>
    <w:rsid w:val="00527209"/>
    <w:rsid w:val="00533350"/>
    <w:rsid w:val="0053675D"/>
    <w:rsid w:val="00537666"/>
    <w:rsid w:val="005421EF"/>
    <w:rsid w:val="0054661A"/>
    <w:rsid w:val="00552FE3"/>
    <w:rsid w:val="00552FED"/>
    <w:rsid w:val="00553CF6"/>
    <w:rsid w:val="00562D6D"/>
    <w:rsid w:val="005631FD"/>
    <w:rsid w:val="00566D6A"/>
    <w:rsid w:val="00572999"/>
    <w:rsid w:val="00572ADE"/>
    <w:rsid w:val="0057319A"/>
    <w:rsid w:val="00575CE7"/>
    <w:rsid w:val="00584748"/>
    <w:rsid w:val="0058718D"/>
    <w:rsid w:val="00587811"/>
    <w:rsid w:val="00595A6D"/>
    <w:rsid w:val="005A0C3E"/>
    <w:rsid w:val="005A310B"/>
    <w:rsid w:val="005A3C9E"/>
    <w:rsid w:val="005A580D"/>
    <w:rsid w:val="005B02C6"/>
    <w:rsid w:val="005B1F56"/>
    <w:rsid w:val="005B3110"/>
    <w:rsid w:val="005C4E0A"/>
    <w:rsid w:val="005D2E20"/>
    <w:rsid w:val="005D5C2C"/>
    <w:rsid w:val="005E0A58"/>
    <w:rsid w:val="005E0E45"/>
    <w:rsid w:val="005E21AD"/>
    <w:rsid w:val="005E252F"/>
    <w:rsid w:val="005E30F5"/>
    <w:rsid w:val="005E3249"/>
    <w:rsid w:val="005E5C7F"/>
    <w:rsid w:val="005E5E36"/>
    <w:rsid w:val="005E6CD2"/>
    <w:rsid w:val="005F2D28"/>
    <w:rsid w:val="00600FEA"/>
    <w:rsid w:val="00602184"/>
    <w:rsid w:val="00602CAC"/>
    <w:rsid w:val="0062265A"/>
    <w:rsid w:val="006234BA"/>
    <w:rsid w:val="006278F6"/>
    <w:rsid w:val="00630C8E"/>
    <w:rsid w:val="00633048"/>
    <w:rsid w:val="00634108"/>
    <w:rsid w:val="00636ED7"/>
    <w:rsid w:val="00640616"/>
    <w:rsid w:val="00640CC0"/>
    <w:rsid w:val="00643C06"/>
    <w:rsid w:val="0064608F"/>
    <w:rsid w:val="00646F5C"/>
    <w:rsid w:val="00652C38"/>
    <w:rsid w:val="00654690"/>
    <w:rsid w:val="00663A7D"/>
    <w:rsid w:val="006648B0"/>
    <w:rsid w:val="00666051"/>
    <w:rsid w:val="00667D76"/>
    <w:rsid w:val="00672867"/>
    <w:rsid w:val="00673FBD"/>
    <w:rsid w:val="00680055"/>
    <w:rsid w:val="0068500B"/>
    <w:rsid w:val="00686426"/>
    <w:rsid w:val="006865D7"/>
    <w:rsid w:val="00694CF0"/>
    <w:rsid w:val="00697557"/>
    <w:rsid w:val="00697FB4"/>
    <w:rsid w:val="006A21C8"/>
    <w:rsid w:val="006B072A"/>
    <w:rsid w:val="006B0E06"/>
    <w:rsid w:val="006B2EBF"/>
    <w:rsid w:val="006B35F3"/>
    <w:rsid w:val="006B799B"/>
    <w:rsid w:val="006C184F"/>
    <w:rsid w:val="006C3874"/>
    <w:rsid w:val="006D1BB7"/>
    <w:rsid w:val="006D3703"/>
    <w:rsid w:val="006D3B52"/>
    <w:rsid w:val="006E09DA"/>
    <w:rsid w:val="006E0B34"/>
    <w:rsid w:val="006E3F83"/>
    <w:rsid w:val="006F16C8"/>
    <w:rsid w:val="006F6853"/>
    <w:rsid w:val="00700F81"/>
    <w:rsid w:val="0070402F"/>
    <w:rsid w:val="00704300"/>
    <w:rsid w:val="00704358"/>
    <w:rsid w:val="00710C9F"/>
    <w:rsid w:val="00711700"/>
    <w:rsid w:val="00712D01"/>
    <w:rsid w:val="007135D4"/>
    <w:rsid w:val="00714AD6"/>
    <w:rsid w:val="007226A3"/>
    <w:rsid w:val="00724D9B"/>
    <w:rsid w:val="0072526B"/>
    <w:rsid w:val="0073492F"/>
    <w:rsid w:val="00736E97"/>
    <w:rsid w:val="00737737"/>
    <w:rsid w:val="00741292"/>
    <w:rsid w:val="00741D56"/>
    <w:rsid w:val="00741DB3"/>
    <w:rsid w:val="007464DB"/>
    <w:rsid w:val="00746BE0"/>
    <w:rsid w:val="00751331"/>
    <w:rsid w:val="00751386"/>
    <w:rsid w:val="00754545"/>
    <w:rsid w:val="00755CB1"/>
    <w:rsid w:val="007653AE"/>
    <w:rsid w:val="007654F9"/>
    <w:rsid w:val="0077230D"/>
    <w:rsid w:val="00773295"/>
    <w:rsid w:val="007741A4"/>
    <w:rsid w:val="007823B0"/>
    <w:rsid w:val="007823DA"/>
    <w:rsid w:val="007857CD"/>
    <w:rsid w:val="00785F54"/>
    <w:rsid w:val="00786019"/>
    <w:rsid w:val="00787514"/>
    <w:rsid w:val="00796ECD"/>
    <w:rsid w:val="007A4DB6"/>
    <w:rsid w:val="007A5056"/>
    <w:rsid w:val="007A6186"/>
    <w:rsid w:val="007A63E9"/>
    <w:rsid w:val="007B5F81"/>
    <w:rsid w:val="007B63B2"/>
    <w:rsid w:val="007B65FE"/>
    <w:rsid w:val="007C03E8"/>
    <w:rsid w:val="007C2390"/>
    <w:rsid w:val="007C3E87"/>
    <w:rsid w:val="007C4271"/>
    <w:rsid w:val="007C7D07"/>
    <w:rsid w:val="007D01E8"/>
    <w:rsid w:val="007D0CE6"/>
    <w:rsid w:val="007D10E9"/>
    <w:rsid w:val="007D1BAC"/>
    <w:rsid w:val="007D294B"/>
    <w:rsid w:val="007D3AD9"/>
    <w:rsid w:val="007D3EAD"/>
    <w:rsid w:val="007D49E6"/>
    <w:rsid w:val="007D5F38"/>
    <w:rsid w:val="007E28DB"/>
    <w:rsid w:val="007E50F6"/>
    <w:rsid w:val="007E5E91"/>
    <w:rsid w:val="007E6B78"/>
    <w:rsid w:val="007F051D"/>
    <w:rsid w:val="007F0A4F"/>
    <w:rsid w:val="007F1797"/>
    <w:rsid w:val="007F1B18"/>
    <w:rsid w:val="007F1B35"/>
    <w:rsid w:val="007F1BAE"/>
    <w:rsid w:val="007F364B"/>
    <w:rsid w:val="007F4BC3"/>
    <w:rsid w:val="00806DF6"/>
    <w:rsid w:val="00810A59"/>
    <w:rsid w:val="0081299B"/>
    <w:rsid w:val="00815627"/>
    <w:rsid w:val="00817118"/>
    <w:rsid w:val="00820619"/>
    <w:rsid w:val="008216CF"/>
    <w:rsid w:val="008243A3"/>
    <w:rsid w:val="00825216"/>
    <w:rsid w:val="00825DD3"/>
    <w:rsid w:val="00826872"/>
    <w:rsid w:val="0082718E"/>
    <w:rsid w:val="0083078E"/>
    <w:rsid w:val="008343B5"/>
    <w:rsid w:val="00837E26"/>
    <w:rsid w:val="00842F95"/>
    <w:rsid w:val="00846F48"/>
    <w:rsid w:val="00851B59"/>
    <w:rsid w:val="00852195"/>
    <w:rsid w:val="008524D0"/>
    <w:rsid w:val="00852D22"/>
    <w:rsid w:val="00853446"/>
    <w:rsid w:val="008534C4"/>
    <w:rsid w:val="00854AE7"/>
    <w:rsid w:val="00856B3F"/>
    <w:rsid w:val="00857899"/>
    <w:rsid w:val="0086043F"/>
    <w:rsid w:val="00863A85"/>
    <w:rsid w:val="00864E54"/>
    <w:rsid w:val="00866E3F"/>
    <w:rsid w:val="008670FB"/>
    <w:rsid w:val="0086723A"/>
    <w:rsid w:val="00867289"/>
    <w:rsid w:val="00867A25"/>
    <w:rsid w:val="0087172A"/>
    <w:rsid w:val="00873D84"/>
    <w:rsid w:val="00873E6F"/>
    <w:rsid w:val="008753DD"/>
    <w:rsid w:val="00875413"/>
    <w:rsid w:val="0087716E"/>
    <w:rsid w:val="00880491"/>
    <w:rsid w:val="00883344"/>
    <w:rsid w:val="008844DE"/>
    <w:rsid w:val="008846B0"/>
    <w:rsid w:val="008951C4"/>
    <w:rsid w:val="00895764"/>
    <w:rsid w:val="008A43BC"/>
    <w:rsid w:val="008A5DDE"/>
    <w:rsid w:val="008B129C"/>
    <w:rsid w:val="008B48E3"/>
    <w:rsid w:val="008B5CB9"/>
    <w:rsid w:val="008B6EBA"/>
    <w:rsid w:val="008B735F"/>
    <w:rsid w:val="008B74ED"/>
    <w:rsid w:val="008B7CC8"/>
    <w:rsid w:val="008C08E8"/>
    <w:rsid w:val="008C1DF1"/>
    <w:rsid w:val="008C24D1"/>
    <w:rsid w:val="008E2A5F"/>
    <w:rsid w:val="008E3977"/>
    <w:rsid w:val="008E40E7"/>
    <w:rsid w:val="008E7245"/>
    <w:rsid w:val="008F1CBF"/>
    <w:rsid w:val="008F2284"/>
    <w:rsid w:val="008F26BA"/>
    <w:rsid w:val="008F29D0"/>
    <w:rsid w:val="008F3BBD"/>
    <w:rsid w:val="008F57EE"/>
    <w:rsid w:val="008F5C28"/>
    <w:rsid w:val="008F7009"/>
    <w:rsid w:val="009006A4"/>
    <w:rsid w:val="00900F81"/>
    <w:rsid w:val="0090112D"/>
    <w:rsid w:val="00904233"/>
    <w:rsid w:val="0090555E"/>
    <w:rsid w:val="00906207"/>
    <w:rsid w:val="009128D1"/>
    <w:rsid w:val="0091655B"/>
    <w:rsid w:val="009208C1"/>
    <w:rsid w:val="00934F64"/>
    <w:rsid w:val="009359BE"/>
    <w:rsid w:val="0093783E"/>
    <w:rsid w:val="00940170"/>
    <w:rsid w:val="0094063A"/>
    <w:rsid w:val="0094196F"/>
    <w:rsid w:val="0095377F"/>
    <w:rsid w:val="009549FF"/>
    <w:rsid w:val="009618A5"/>
    <w:rsid w:val="00963239"/>
    <w:rsid w:val="009640EA"/>
    <w:rsid w:val="009651A9"/>
    <w:rsid w:val="00971837"/>
    <w:rsid w:val="00975813"/>
    <w:rsid w:val="00976BA2"/>
    <w:rsid w:val="00976F6A"/>
    <w:rsid w:val="009812C8"/>
    <w:rsid w:val="009826C9"/>
    <w:rsid w:val="009828A5"/>
    <w:rsid w:val="009865AF"/>
    <w:rsid w:val="00986FFC"/>
    <w:rsid w:val="009921FC"/>
    <w:rsid w:val="00993C06"/>
    <w:rsid w:val="00994E15"/>
    <w:rsid w:val="00995F74"/>
    <w:rsid w:val="00996B55"/>
    <w:rsid w:val="00997185"/>
    <w:rsid w:val="009A0349"/>
    <w:rsid w:val="009A28BC"/>
    <w:rsid w:val="009A3540"/>
    <w:rsid w:val="009A6ABA"/>
    <w:rsid w:val="009A6E9D"/>
    <w:rsid w:val="009A6FF9"/>
    <w:rsid w:val="009B006B"/>
    <w:rsid w:val="009B42FE"/>
    <w:rsid w:val="009B577E"/>
    <w:rsid w:val="009C2D44"/>
    <w:rsid w:val="009C5F36"/>
    <w:rsid w:val="009D54C7"/>
    <w:rsid w:val="009D7A2D"/>
    <w:rsid w:val="009E3FFE"/>
    <w:rsid w:val="009E41E9"/>
    <w:rsid w:val="009E5FAC"/>
    <w:rsid w:val="009F06DB"/>
    <w:rsid w:val="009F27AC"/>
    <w:rsid w:val="009F3C2D"/>
    <w:rsid w:val="009F6C59"/>
    <w:rsid w:val="00A0518B"/>
    <w:rsid w:val="00A06727"/>
    <w:rsid w:val="00A07E6D"/>
    <w:rsid w:val="00A143D5"/>
    <w:rsid w:val="00A15C16"/>
    <w:rsid w:val="00A22475"/>
    <w:rsid w:val="00A310EA"/>
    <w:rsid w:val="00A354AE"/>
    <w:rsid w:val="00A443B5"/>
    <w:rsid w:val="00A44BBD"/>
    <w:rsid w:val="00A458B5"/>
    <w:rsid w:val="00A5018F"/>
    <w:rsid w:val="00A5126C"/>
    <w:rsid w:val="00A52D92"/>
    <w:rsid w:val="00A531E9"/>
    <w:rsid w:val="00A53668"/>
    <w:rsid w:val="00A72406"/>
    <w:rsid w:val="00A7462C"/>
    <w:rsid w:val="00A74CA3"/>
    <w:rsid w:val="00A751B3"/>
    <w:rsid w:val="00A75610"/>
    <w:rsid w:val="00A76848"/>
    <w:rsid w:val="00A774A6"/>
    <w:rsid w:val="00A77A3E"/>
    <w:rsid w:val="00A813EC"/>
    <w:rsid w:val="00A840A7"/>
    <w:rsid w:val="00A90295"/>
    <w:rsid w:val="00A93521"/>
    <w:rsid w:val="00A93E91"/>
    <w:rsid w:val="00A94163"/>
    <w:rsid w:val="00AA2DCD"/>
    <w:rsid w:val="00AA40D6"/>
    <w:rsid w:val="00AA6201"/>
    <w:rsid w:val="00AA684D"/>
    <w:rsid w:val="00AB1F84"/>
    <w:rsid w:val="00AB6FB4"/>
    <w:rsid w:val="00AC1D70"/>
    <w:rsid w:val="00AC452F"/>
    <w:rsid w:val="00AD1032"/>
    <w:rsid w:val="00AD746B"/>
    <w:rsid w:val="00AD7969"/>
    <w:rsid w:val="00AE1728"/>
    <w:rsid w:val="00AE2BD9"/>
    <w:rsid w:val="00AE3C40"/>
    <w:rsid w:val="00AE3D19"/>
    <w:rsid w:val="00AE5A09"/>
    <w:rsid w:val="00AF15A6"/>
    <w:rsid w:val="00AF2D89"/>
    <w:rsid w:val="00AF3C9D"/>
    <w:rsid w:val="00AF757B"/>
    <w:rsid w:val="00AF7C14"/>
    <w:rsid w:val="00B0082C"/>
    <w:rsid w:val="00B03ACC"/>
    <w:rsid w:val="00B0436B"/>
    <w:rsid w:val="00B04B27"/>
    <w:rsid w:val="00B069C1"/>
    <w:rsid w:val="00B11B87"/>
    <w:rsid w:val="00B130D4"/>
    <w:rsid w:val="00B13AA0"/>
    <w:rsid w:val="00B147BC"/>
    <w:rsid w:val="00B14F80"/>
    <w:rsid w:val="00B1761E"/>
    <w:rsid w:val="00B21C87"/>
    <w:rsid w:val="00B235F5"/>
    <w:rsid w:val="00B26D26"/>
    <w:rsid w:val="00B27EB7"/>
    <w:rsid w:val="00B30620"/>
    <w:rsid w:val="00B322EF"/>
    <w:rsid w:val="00B325DF"/>
    <w:rsid w:val="00B32977"/>
    <w:rsid w:val="00B34D14"/>
    <w:rsid w:val="00B35236"/>
    <w:rsid w:val="00B35D7B"/>
    <w:rsid w:val="00B36525"/>
    <w:rsid w:val="00B45D5C"/>
    <w:rsid w:val="00B46982"/>
    <w:rsid w:val="00B515CB"/>
    <w:rsid w:val="00B51977"/>
    <w:rsid w:val="00B51E01"/>
    <w:rsid w:val="00B548EC"/>
    <w:rsid w:val="00B57EE7"/>
    <w:rsid w:val="00B6186D"/>
    <w:rsid w:val="00B66510"/>
    <w:rsid w:val="00B67FBA"/>
    <w:rsid w:val="00B72854"/>
    <w:rsid w:val="00B82AA6"/>
    <w:rsid w:val="00B83E3B"/>
    <w:rsid w:val="00B87337"/>
    <w:rsid w:val="00B93E19"/>
    <w:rsid w:val="00B9447B"/>
    <w:rsid w:val="00B946ED"/>
    <w:rsid w:val="00B959A7"/>
    <w:rsid w:val="00B95FDF"/>
    <w:rsid w:val="00B972DB"/>
    <w:rsid w:val="00BA1A2E"/>
    <w:rsid w:val="00BA1ABA"/>
    <w:rsid w:val="00BB31E1"/>
    <w:rsid w:val="00BB3460"/>
    <w:rsid w:val="00BB4382"/>
    <w:rsid w:val="00BC23D3"/>
    <w:rsid w:val="00BC4305"/>
    <w:rsid w:val="00BC4E2B"/>
    <w:rsid w:val="00BC5C8E"/>
    <w:rsid w:val="00BD618E"/>
    <w:rsid w:val="00BD7A31"/>
    <w:rsid w:val="00BE7BA2"/>
    <w:rsid w:val="00BF1983"/>
    <w:rsid w:val="00BF1AB0"/>
    <w:rsid w:val="00BF215A"/>
    <w:rsid w:val="00BF4964"/>
    <w:rsid w:val="00BF4F8F"/>
    <w:rsid w:val="00BF5DB4"/>
    <w:rsid w:val="00C079AC"/>
    <w:rsid w:val="00C1212D"/>
    <w:rsid w:val="00C122D8"/>
    <w:rsid w:val="00C13951"/>
    <w:rsid w:val="00C13AB0"/>
    <w:rsid w:val="00C1559C"/>
    <w:rsid w:val="00C16585"/>
    <w:rsid w:val="00C16627"/>
    <w:rsid w:val="00C20014"/>
    <w:rsid w:val="00C20043"/>
    <w:rsid w:val="00C20AAC"/>
    <w:rsid w:val="00C21E4E"/>
    <w:rsid w:val="00C22059"/>
    <w:rsid w:val="00C22639"/>
    <w:rsid w:val="00C23553"/>
    <w:rsid w:val="00C273F3"/>
    <w:rsid w:val="00C27BDE"/>
    <w:rsid w:val="00C316FF"/>
    <w:rsid w:val="00C35B18"/>
    <w:rsid w:val="00C410C3"/>
    <w:rsid w:val="00C45EBA"/>
    <w:rsid w:val="00C47824"/>
    <w:rsid w:val="00C5228D"/>
    <w:rsid w:val="00C52EC0"/>
    <w:rsid w:val="00C56E5E"/>
    <w:rsid w:val="00C64AC6"/>
    <w:rsid w:val="00C65485"/>
    <w:rsid w:val="00C72196"/>
    <w:rsid w:val="00C727F8"/>
    <w:rsid w:val="00C76E49"/>
    <w:rsid w:val="00C809D7"/>
    <w:rsid w:val="00C80E9D"/>
    <w:rsid w:val="00C85389"/>
    <w:rsid w:val="00C85478"/>
    <w:rsid w:val="00C85D49"/>
    <w:rsid w:val="00C85DC4"/>
    <w:rsid w:val="00C94637"/>
    <w:rsid w:val="00CA0298"/>
    <w:rsid w:val="00CA0AC1"/>
    <w:rsid w:val="00CA1FB4"/>
    <w:rsid w:val="00CA29EA"/>
    <w:rsid w:val="00CA689A"/>
    <w:rsid w:val="00CC0DD5"/>
    <w:rsid w:val="00CC2878"/>
    <w:rsid w:val="00CC3090"/>
    <w:rsid w:val="00CC317D"/>
    <w:rsid w:val="00CC3849"/>
    <w:rsid w:val="00CC3ED3"/>
    <w:rsid w:val="00CC4108"/>
    <w:rsid w:val="00CC47FA"/>
    <w:rsid w:val="00CE16FE"/>
    <w:rsid w:val="00CE3204"/>
    <w:rsid w:val="00CE4294"/>
    <w:rsid w:val="00CE7064"/>
    <w:rsid w:val="00CF0190"/>
    <w:rsid w:val="00CF2BAB"/>
    <w:rsid w:val="00CF3CAD"/>
    <w:rsid w:val="00CF5CC4"/>
    <w:rsid w:val="00D0083C"/>
    <w:rsid w:val="00D04552"/>
    <w:rsid w:val="00D0457A"/>
    <w:rsid w:val="00D065C6"/>
    <w:rsid w:val="00D06DDA"/>
    <w:rsid w:val="00D07844"/>
    <w:rsid w:val="00D1246C"/>
    <w:rsid w:val="00D14BA8"/>
    <w:rsid w:val="00D15DE0"/>
    <w:rsid w:val="00D15EAE"/>
    <w:rsid w:val="00D16724"/>
    <w:rsid w:val="00D1743C"/>
    <w:rsid w:val="00D20605"/>
    <w:rsid w:val="00D209AB"/>
    <w:rsid w:val="00D23302"/>
    <w:rsid w:val="00D24867"/>
    <w:rsid w:val="00D261A6"/>
    <w:rsid w:val="00D2630E"/>
    <w:rsid w:val="00D27928"/>
    <w:rsid w:val="00D30FEF"/>
    <w:rsid w:val="00D34613"/>
    <w:rsid w:val="00D3558E"/>
    <w:rsid w:val="00D41FA0"/>
    <w:rsid w:val="00D42D3C"/>
    <w:rsid w:val="00D46D92"/>
    <w:rsid w:val="00D55CE1"/>
    <w:rsid w:val="00D57A65"/>
    <w:rsid w:val="00D60FA5"/>
    <w:rsid w:val="00D63A78"/>
    <w:rsid w:val="00D6409E"/>
    <w:rsid w:val="00D658D8"/>
    <w:rsid w:val="00D67F8D"/>
    <w:rsid w:val="00D7516B"/>
    <w:rsid w:val="00D8092F"/>
    <w:rsid w:val="00D80F50"/>
    <w:rsid w:val="00D8310A"/>
    <w:rsid w:val="00D87D72"/>
    <w:rsid w:val="00D927CE"/>
    <w:rsid w:val="00D9513B"/>
    <w:rsid w:val="00DA2ECB"/>
    <w:rsid w:val="00DB2CBD"/>
    <w:rsid w:val="00DB72EF"/>
    <w:rsid w:val="00DC1C71"/>
    <w:rsid w:val="00DD39AD"/>
    <w:rsid w:val="00DD5824"/>
    <w:rsid w:val="00DF4E62"/>
    <w:rsid w:val="00DF551B"/>
    <w:rsid w:val="00DF7189"/>
    <w:rsid w:val="00DF7292"/>
    <w:rsid w:val="00E00039"/>
    <w:rsid w:val="00E01DB3"/>
    <w:rsid w:val="00E0309E"/>
    <w:rsid w:val="00E04EE1"/>
    <w:rsid w:val="00E063B0"/>
    <w:rsid w:val="00E07A51"/>
    <w:rsid w:val="00E1355B"/>
    <w:rsid w:val="00E13A67"/>
    <w:rsid w:val="00E24487"/>
    <w:rsid w:val="00E24C29"/>
    <w:rsid w:val="00E25A6E"/>
    <w:rsid w:val="00E373FC"/>
    <w:rsid w:val="00E4016D"/>
    <w:rsid w:val="00E4073D"/>
    <w:rsid w:val="00E427AD"/>
    <w:rsid w:val="00E466C8"/>
    <w:rsid w:val="00E47C62"/>
    <w:rsid w:val="00E50ED9"/>
    <w:rsid w:val="00E53F15"/>
    <w:rsid w:val="00E578CE"/>
    <w:rsid w:val="00E633FA"/>
    <w:rsid w:val="00E63A2D"/>
    <w:rsid w:val="00E67C5F"/>
    <w:rsid w:val="00E714AC"/>
    <w:rsid w:val="00E7198F"/>
    <w:rsid w:val="00E727C8"/>
    <w:rsid w:val="00E7340C"/>
    <w:rsid w:val="00E75A04"/>
    <w:rsid w:val="00E80C46"/>
    <w:rsid w:val="00E831FE"/>
    <w:rsid w:val="00E85FB1"/>
    <w:rsid w:val="00E91337"/>
    <w:rsid w:val="00E91596"/>
    <w:rsid w:val="00E9643F"/>
    <w:rsid w:val="00E97822"/>
    <w:rsid w:val="00EA1D99"/>
    <w:rsid w:val="00EA3CBD"/>
    <w:rsid w:val="00EA5B6A"/>
    <w:rsid w:val="00EA5E04"/>
    <w:rsid w:val="00EA7EB9"/>
    <w:rsid w:val="00EB053A"/>
    <w:rsid w:val="00EB159E"/>
    <w:rsid w:val="00EB1C52"/>
    <w:rsid w:val="00EC1498"/>
    <w:rsid w:val="00EC3704"/>
    <w:rsid w:val="00ED272A"/>
    <w:rsid w:val="00EE021D"/>
    <w:rsid w:val="00EE025D"/>
    <w:rsid w:val="00EE4390"/>
    <w:rsid w:val="00EE70CA"/>
    <w:rsid w:val="00EF002D"/>
    <w:rsid w:val="00EF3404"/>
    <w:rsid w:val="00EF4428"/>
    <w:rsid w:val="00EF68F8"/>
    <w:rsid w:val="00F017D8"/>
    <w:rsid w:val="00F03BFF"/>
    <w:rsid w:val="00F05579"/>
    <w:rsid w:val="00F116AF"/>
    <w:rsid w:val="00F149D0"/>
    <w:rsid w:val="00F2040C"/>
    <w:rsid w:val="00F23181"/>
    <w:rsid w:val="00F23B33"/>
    <w:rsid w:val="00F24AE1"/>
    <w:rsid w:val="00F2574D"/>
    <w:rsid w:val="00F26EB9"/>
    <w:rsid w:val="00F279F5"/>
    <w:rsid w:val="00F27CF1"/>
    <w:rsid w:val="00F3509A"/>
    <w:rsid w:val="00F36A0B"/>
    <w:rsid w:val="00F4377D"/>
    <w:rsid w:val="00F46B2D"/>
    <w:rsid w:val="00F50435"/>
    <w:rsid w:val="00F51971"/>
    <w:rsid w:val="00F5709F"/>
    <w:rsid w:val="00F613A4"/>
    <w:rsid w:val="00F64FD5"/>
    <w:rsid w:val="00F64FEE"/>
    <w:rsid w:val="00F70FB0"/>
    <w:rsid w:val="00F711F7"/>
    <w:rsid w:val="00F73C96"/>
    <w:rsid w:val="00F73E5D"/>
    <w:rsid w:val="00F81D56"/>
    <w:rsid w:val="00F85305"/>
    <w:rsid w:val="00F8647F"/>
    <w:rsid w:val="00F94135"/>
    <w:rsid w:val="00F94339"/>
    <w:rsid w:val="00F9713E"/>
    <w:rsid w:val="00FA0A7F"/>
    <w:rsid w:val="00FA0CEF"/>
    <w:rsid w:val="00FA18DC"/>
    <w:rsid w:val="00FA6236"/>
    <w:rsid w:val="00FB1269"/>
    <w:rsid w:val="00FB1443"/>
    <w:rsid w:val="00FB299F"/>
    <w:rsid w:val="00FB55D5"/>
    <w:rsid w:val="00FC4580"/>
    <w:rsid w:val="00FD02E8"/>
    <w:rsid w:val="00FD250D"/>
    <w:rsid w:val="00FD254D"/>
    <w:rsid w:val="00FD5656"/>
    <w:rsid w:val="00FD683D"/>
    <w:rsid w:val="00FD6E89"/>
    <w:rsid w:val="00FD79E1"/>
    <w:rsid w:val="00FE14B7"/>
    <w:rsid w:val="00FE2134"/>
    <w:rsid w:val="00FE77DA"/>
    <w:rsid w:val="00FE786D"/>
    <w:rsid w:val="00FF2127"/>
    <w:rsid w:val="00FF2540"/>
    <w:rsid w:val="5A641318"/>
    <w:rsid w:val="6114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adjustRightInd w:val="0"/>
      <w:spacing w:after="93" w:afterLines="30"/>
      <w:jc w:val="center"/>
      <w:textAlignment w:val="baseline"/>
      <w:outlineLvl w:val="0"/>
    </w:pPr>
    <w:rPr>
      <w:rFonts w:ascii="华文中宋" w:hAnsi="华文中宋" w:eastAsia="华文中宋"/>
      <w:kern w:val="0"/>
      <w:sz w:val="36"/>
      <w:szCs w:val="32"/>
      <w:lang w:val="zh-CN" w:eastAsia="zh-CN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Plain Te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uiPriority w:val="0"/>
    <w:pPr>
      <w:adjustRightInd w:val="0"/>
      <w:spacing w:line="480" w:lineRule="exact"/>
      <w:ind w:firstLine="420" w:firstLineChars="200"/>
      <w:textAlignment w:val="baseline"/>
    </w:pPr>
    <w:rPr>
      <w:rFonts w:ascii="宋体"/>
      <w:kern w:val="0"/>
      <w:szCs w:val="20"/>
    </w:r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link w:val="1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iPriority w:val="0"/>
  </w:style>
  <w:style w:type="paragraph" w:styleId="10">
    <w:name w:val="Subtitle"/>
    <w:basedOn w:val="1"/>
    <w:next w:val="1"/>
    <w:link w:val="17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1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uiPriority w:val="0"/>
  </w:style>
  <w:style w:type="character" w:styleId="16">
    <w:name w:val="Hyperlink"/>
    <w:uiPriority w:val="0"/>
    <w:rPr>
      <w:color w:val="0000FF"/>
      <w:u w:val="single"/>
    </w:rPr>
  </w:style>
  <w:style w:type="character" w:customStyle="1" w:styleId="17">
    <w:name w:val="副标题 Char"/>
    <w:link w:val="10"/>
    <w:locked/>
    <w:uiPriority w:val="0"/>
    <w:rPr>
      <w:rFonts w:ascii="Cambria" w:hAnsi="Cambria" w:eastAsia="宋体"/>
      <w:b/>
      <w:bCs/>
      <w:kern w:val="28"/>
      <w:sz w:val="32"/>
      <w:szCs w:val="32"/>
      <w:lang w:val="en-US" w:eastAsia="zh-CN" w:bidi="ar-SA"/>
    </w:rPr>
  </w:style>
  <w:style w:type="character" w:customStyle="1" w:styleId="18">
    <w:name w:val="页眉 Char"/>
    <w:link w:val="8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页脚 Char"/>
    <w:link w:val="7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0">
    <w:name w:val="Header Char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1">
    <w:name w:val="Footer Char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2">
    <w:name w:val="标题 1 Char"/>
    <w:link w:val="2"/>
    <w:uiPriority w:val="0"/>
    <w:rPr>
      <w:rFonts w:ascii="华文中宋" w:hAnsi="华文中宋" w:eastAsia="华文中宋"/>
      <w:sz w:val="36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2235</Words>
  <Characters>2235</Characters>
  <Lines>4</Lines>
  <Paragraphs>1</Paragraphs>
  <TotalTime>0</TotalTime>
  <ScaleCrop>false</ScaleCrop>
  <LinksUpToDate>false</LinksUpToDate>
  <CharactersWithSpaces>2730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2019-03-20T00:58:00Z</dcterms:created>
  <dc:creator>cy</dc:creator>
  <cp:lastModifiedBy>金星</cp:lastModifiedBy>
  <cp:lastPrinted>2019-03-14T09:14:00Z</cp:lastPrinted>
  <dcterms:modified xsi:type="dcterms:W3CDTF">2023-09-11T03:22:33Z</dcterms:modified>
  <dc:title>江苏科技大学本科教学督导工作条例</dc:title>
  <cp:revision>263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C7C903D59C21448985B44B4F2F86A10C_12</vt:lpwstr>
  </property>
</Properties>
</file>